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学习王才东、陈勇和台州市人民检察院第五检察部先进事迹心得体会</w:t>
      </w:r>
    </w:p>
    <w:p>
      <w:pPr>
        <w:snapToGrid w:val="0"/>
        <w:spacing w:line="6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平定县人民检察院第一检察部   郝雯蕊</w:t>
      </w:r>
    </w:p>
    <w:p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学习了两位同志、一个单位的先进事迹后，我感触很深。先进人物能够在平凡的本职岗位上取得突出成绩，得到领导和同事的一致肯定，这与他们踏实工作、努力进取、乐于奉献的精神是分不开的。通过学习他们的先进事迹，我觉得在以后的工作中应该做到：</w:t>
      </w:r>
    </w:p>
    <w:p>
      <w:pPr>
        <w:pStyle w:val="8"/>
        <w:snapToGrid w:val="0"/>
        <w:spacing w:line="600" w:lineRule="exact"/>
        <w:ind w:firstLine="579" w:firstLineChars="181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sz w:val="32"/>
          <w:szCs w:val="32"/>
        </w:rPr>
        <w:t>一要坚持理论学习，提高政治觉悟</w:t>
      </w:r>
      <w:r>
        <w:rPr>
          <w:rFonts w:hint="eastAsia" w:cs="华文楷体" w:asciiTheme="minorEastAsia" w:hAnsiTheme="minorEastAsia" w:eastAsiaTheme="minorEastAsia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cs="Times New Roman" w:asciiTheme="minorEastAsia" w:hAnsiTheme="minorEastAsia"/>
          <w:kern w:val="0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认真</w:t>
      </w:r>
      <w:r>
        <w:rPr>
          <w:rFonts w:hint="eastAsia" w:cs="仿宋_GB2312" w:asciiTheme="minorEastAsia" w:hAnsiTheme="minorEastAsia"/>
          <w:sz w:val="32"/>
          <w:szCs w:val="32"/>
        </w:rPr>
        <w:t>学习贯彻党的十九大和十九届二中、三中、四中全会精神，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认真</w:t>
      </w:r>
      <w:r>
        <w:rPr>
          <w:rFonts w:hint="eastAsia" w:cs="仿宋_GB2312" w:asciiTheme="minorEastAsia" w:hAnsiTheme="minorEastAsia"/>
          <w:sz w:val="32"/>
          <w:szCs w:val="32"/>
        </w:rPr>
        <w:t>研读习近平总书记系列重要讲话，特别是习近平总书记关于政法工作、检察工作的重要指示批示精神，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深刻领会其核心要义、精神实质，丰富内涵、实践要求；积极参加“不忘初心，牢记使命”主题教育，努力</w:t>
      </w:r>
      <w:r>
        <w:rPr>
          <w:rFonts w:hint="eastAsia" w:cs="仿宋_GB2312" w:asciiTheme="minorEastAsia" w:hAnsiTheme="minorEastAsia"/>
          <w:sz w:val="32"/>
          <w:szCs w:val="32"/>
        </w:rPr>
        <w:t>增强守初心、担使命的思想自觉和行动自觉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；积极参加院党党支部学习、党小组学习等，坚持用习近平新时代中国特色社会主义思想武装头脑、</w:t>
      </w:r>
      <w:r>
        <w:rPr>
          <w:rFonts w:hint="eastAsia" w:cs="仿宋_GB2312" w:asciiTheme="minorEastAsia" w:hAnsiTheme="minorEastAsia"/>
          <w:sz w:val="32"/>
          <w:szCs w:val="32"/>
        </w:rPr>
        <w:t>指导检察实践、推动检察工作；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坚持党对检察工作的绝对领导，进一步增强“四个意识”、坚定“四个自信”，做到“两个维护”，始终在思想上、政治上、行动上同习近平总书记为核心的党中央保持高度一致。</w:t>
      </w:r>
    </w:p>
    <w:p>
      <w:pPr>
        <w:snapToGrid w:val="0"/>
        <w:spacing w:line="600" w:lineRule="exact"/>
        <w:ind w:firstLine="640" w:firstLineChars="200"/>
        <w:rPr>
          <w:rFonts w:cs="黑体" w:asciiTheme="minorEastAsia" w:hAnsiTheme="minorEastAsia"/>
          <w:sz w:val="32"/>
          <w:szCs w:val="32"/>
        </w:rPr>
      </w:pPr>
      <w:r>
        <w:rPr>
          <w:rFonts w:hint="eastAsia" w:cs="黑体" w:asciiTheme="minorEastAsia" w:hAnsiTheme="minorEastAsia"/>
          <w:sz w:val="32"/>
          <w:szCs w:val="32"/>
        </w:rPr>
        <w:t>二要坚持专业学习，提升专业水平。</w:t>
      </w:r>
    </w:p>
    <w:p>
      <w:pPr>
        <w:snapToGrid w:val="0"/>
        <w:spacing w:line="60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要养成努力学习刻苦钻研的好习惯，在做好本职工作的同时能够主动自我加压，手不释卷利用一切空余时间学习钻研业务知识，使自身工作能力和业务素质得到提高。</w:t>
      </w:r>
      <w:r>
        <w:rPr>
          <w:rFonts w:hint="eastAsia" w:asciiTheme="minorEastAsia" w:hAnsiTheme="minorEastAsia"/>
          <w:bCs/>
          <w:sz w:val="32"/>
          <w:szCs w:val="32"/>
        </w:rPr>
        <w:t>一是向书本学习，坚持每天挤出一定的时间不断充实自己，学习新的法律条文、政策法规，广泛汲取各种“营养”；二是向身边业务强，经验丰富的同志学习，不懂就问，不断总结工作中的成败得失，始终保持谦虚谨慎、虚心求教的态度，主动向领导、同事们请教，学习他们任劳任怨、求真务实的工作作风和处理问题的方法；三是向实践学习，把所学的知识运用于实际工作中，在实践中检验所学知识，查找不足，提高自己，防止和克服浅尝辄止、一知半解的倾向。</w:t>
      </w:r>
      <w:r>
        <w:rPr>
          <w:rFonts w:hint="eastAsia" w:asciiTheme="minorEastAsia" w:hAnsiTheme="minorEastAsia"/>
          <w:sz w:val="32"/>
          <w:szCs w:val="32"/>
        </w:rPr>
        <w:t>总之要在工作中不断加强业务知识的学习，学会用新理念、新的工作方式和手段新的技术努力推进工作的创新和发展。并且要不断完善学习方法，要挤时间去学，持之以恒地学，结合现实去学，把学到的知识用于指导工作，反过来在实际工作中去检验所学的知识。</w:t>
      </w:r>
    </w:p>
    <w:p>
      <w:pPr>
        <w:snapToGrid w:val="0"/>
        <w:spacing w:line="600" w:lineRule="exact"/>
        <w:ind w:firstLine="640" w:firstLineChars="200"/>
        <w:rPr>
          <w:rFonts w:cs="黑体" w:asciiTheme="minorEastAsia" w:hAnsiTheme="minorEastAsia"/>
          <w:sz w:val="32"/>
          <w:szCs w:val="32"/>
        </w:rPr>
      </w:pPr>
      <w:r>
        <w:rPr>
          <w:rFonts w:hint="eastAsia" w:cs="黑体" w:asciiTheme="minorEastAsia" w:hAnsiTheme="minorEastAsia"/>
          <w:sz w:val="32"/>
          <w:szCs w:val="32"/>
        </w:rPr>
        <w:t>三要真抓实干，践行为民宗旨。</w:t>
      </w:r>
    </w:p>
    <w:p>
      <w:pPr>
        <w:snapToGrid w:val="0"/>
        <w:spacing w:line="60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们学习的先进人物和集体之所以先进，就是其将全心全意为人民服务的宗旨落实到实处。我们要向先进人物和集体学习，在日常工作中，把群众摆到心中最高位置，放下架子，沉下身子，自觉把群众当亲人，与群众交朋友，不断增进与人民群众的感情，提高做好群众工作的本领。把基层人民群众的所思所想、所急所盼作为干事情、做工作的首要问题，主动到基层去，到一线去，到群众中去，学会在群众的实践中汲取智慧，善于从群众的拍砖中查找不足，面对面倾听群众诉求，心贴心感知群众冷暖，手握手破解群众难题，切实增强群众的获得感和幸福感。</w:t>
      </w:r>
    </w:p>
    <w:p>
      <w:pPr>
        <w:snapToGrid w:val="0"/>
        <w:spacing w:line="600" w:lineRule="exact"/>
        <w:ind w:firstLine="64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对照先进的典型榜样，我想不管工作岗位多么平凡，我们都应该保持一种激情，永远做到对党的事业、对自己的工作激情澎湃。先进人物和集体的先进事迹，深深地撼动着我们每一个人的心灵，他们的人格魅力激励着我们不断前进，而他们所产生的精神力量也必将转化成我们实实在在的行动。作为一名年轻的党员，一名基层检察工作者，我要以先进人物为榜样，认真对照检查不足，切实改进提高工作，以更饱满的精神状态，以更务实的工作作风，扎扎实实、兢兢业业做好自己的本职工作，不忘初心，牢记使命，敢于担当，开拓进取，为新时代的检察工作作出新的更大贡献！</w:t>
      </w:r>
    </w:p>
    <w:p>
      <w:pPr>
        <w:snapToGrid w:val="0"/>
        <w:spacing w:line="600" w:lineRule="exact"/>
        <w:ind w:firstLine="640"/>
        <w:rPr>
          <w:rFonts w:asciiTheme="minorEastAsia" w:hAnsiTheme="minorEastAsia"/>
          <w:sz w:val="32"/>
          <w:szCs w:val="32"/>
        </w:rPr>
      </w:pPr>
    </w:p>
    <w:p>
      <w:pPr>
        <w:snapToGrid w:val="0"/>
        <w:spacing w:line="600" w:lineRule="exact"/>
        <w:ind w:firstLine="640"/>
        <w:jc w:val="righ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2020年6月</w:t>
      </w:r>
    </w:p>
    <w:p>
      <w:pPr>
        <w:snapToGrid w:val="0"/>
        <w:spacing w:line="600" w:lineRule="exact"/>
        <w:ind w:firstLine="640" w:firstLineChars="200"/>
        <w:rPr>
          <w:rFonts w:asciiTheme="minorEastAsia" w:hAnsiTheme="minorEastAsia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6601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72"/>
    <w:rsid w:val="000026EE"/>
    <w:rsid w:val="00002A61"/>
    <w:rsid w:val="000063B3"/>
    <w:rsid w:val="0001113C"/>
    <w:rsid w:val="000241CC"/>
    <w:rsid w:val="000349A2"/>
    <w:rsid w:val="000353B3"/>
    <w:rsid w:val="00037061"/>
    <w:rsid w:val="00043667"/>
    <w:rsid w:val="000450A5"/>
    <w:rsid w:val="000469A9"/>
    <w:rsid w:val="000568A5"/>
    <w:rsid w:val="00056D2B"/>
    <w:rsid w:val="0006214A"/>
    <w:rsid w:val="00063324"/>
    <w:rsid w:val="0006449E"/>
    <w:rsid w:val="00083740"/>
    <w:rsid w:val="00085A83"/>
    <w:rsid w:val="00086462"/>
    <w:rsid w:val="00092107"/>
    <w:rsid w:val="0009687A"/>
    <w:rsid w:val="000A07BA"/>
    <w:rsid w:val="000A1E04"/>
    <w:rsid w:val="000A4780"/>
    <w:rsid w:val="000D1019"/>
    <w:rsid w:val="000D5A52"/>
    <w:rsid w:val="000E4BB9"/>
    <w:rsid w:val="000F0E7C"/>
    <w:rsid w:val="000F3DD5"/>
    <w:rsid w:val="0010762B"/>
    <w:rsid w:val="001126B1"/>
    <w:rsid w:val="00117247"/>
    <w:rsid w:val="0012478F"/>
    <w:rsid w:val="00127BFE"/>
    <w:rsid w:val="00130836"/>
    <w:rsid w:val="00137B12"/>
    <w:rsid w:val="00141ACB"/>
    <w:rsid w:val="00147B3E"/>
    <w:rsid w:val="0015032E"/>
    <w:rsid w:val="00156BBB"/>
    <w:rsid w:val="00162B49"/>
    <w:rsid w:val="001647D8"/>
    <w:rsid w:val="00165753"/>
    <w:rsid w:val="00172FC2"/>
    <w:rsid w:val="00175314"/>
    <w:rsid w:val="00181E9A"/>
    <w:rsid w:val="00182568"/>
    <w:rsid w:val="0018514A"/>
    <w:rsid w:val="00187697"/>
    <w:rsid w:val="001A45C4"/>
    <w:rsid w:val="001A47AB"/>
    <w:rsid w:val="001A50E4"/>
    <w:rsid w:val="001B0DE9"/>
    <w:rsid w:val="001B1168"/>
    <w:rsid w:val="001B228F"/>
    <w:rsid w:val="001B34DD"/>
    <w:rsid w:val="001C2031"/>
    <w:rsid w:val="001C3055"/>
    <w:rsid w:val="001C62E4"/>
    <w:rsid w:val="001D4971"/>
    <w:rsid w:val="001D6950"/>
    <w:rsid w:val="001D7174"/>
    <w:rsid w:val="001E3DD3"/>
    <w:rsid w:val="001E7A09"/>
    <w:rsid w:val="00210E9B"/>
    <w:rsid w:val="00213A5F"/>
    <w:rsid w:val="002140D8"/>
    <w:rsid w:val="00216ADD"/>
    <w:rsid w:val="002248CA"/>
    <w:rsid w:val="002260D0"/>
    <w:rsid w:val="00227ADB"/>
    <w:rsid w:val="00233C2F"/>
    <w:rsid w:val="0024328B"/>
    <w:rsid w:val="00245397"/>
    <w:rsid w:val="002478D7"/>
    <w:rsid w:val="002507A6"/>
    <w:rsid w:val="00252B1E"/>
    <w:rsid w:val="00252EE6"/>
    <w:rsid w:val="00256A20"/>
    <w:rsid w:val="00263202"/>
    <w:rsid w:val="002758B6"/>
    <w:rsid w:val="00276F0C"/>
    <w:rsid w:val="00281940"/>
    <w:rsid w:val="0028549A"/>
    <w:rsid w:val="00290E45"/>
    <w:rsid w:val="002A3937"/>
    <w:rsid w:val="002A4393"/>
    <w:rsid w:val="002A716F"/>
    <w:rsid w:val="002B0712"/>
    <w:rsid w:val="002D312D"/>
    <w:rsid w:val="002F39A2"/>
    <w:rsid w:val="002F3E62"/>
    <w:rsid w:val="002F41B9"/>
    <w:rsid w:val="00301173"/>
    <w:rsid w:val="0030161B"/>
    <w:rsid w:val="00306813"/>
    <w:rsid w:val="00313911"/>
    <w:rsid w:val="00316B62"/>
    <w:rsid w:val="003174F5"/>
    <w:rsid w:val="00324E05"/>
    <w:rsid w:val="00332E3F"/>
    <w:rsid w:val="00347C3C"/>
    <w:rsid w:val="00352587"/>
    <w:rsid w:val="00356450"/>
    <w:rsid w:val="00360001"/>
    <w:rsid w:val="003603D9"/>
    <w:rsid w:val="003816EA"/>
    <w:rsid w:val="00383B56"/>
    <w:rsid w:val="003922A2"/>
    <w:rsid w:val="003B61D3"/>
    <w:rsid w:val="003C29B4"/>
    <w:rsid w:val="003C2D00"/>
    <w:rsid w:val="003C3F0B"/>
    <w:rsid w:val="003C6C3D"/>
    <w:rsid w:val="003E6342"/>
    <w:rsid w:val="003F5067"/>
    <w:rsid w:val="003F79AD"/>
    <w:rsid w:val="004035E0"/>
    <w:rsid w:val="00407D75"/>
    <w:rsid w:val="00414111"/>
    <w:rsid w:val="0041683C"/>
    <w:rsid w:val="00416BED"/>
    <w:rsid w:val="00423393"/>
    <w:rsid w:val="0042400C"/>
    <w:rsid w:val="004441D4"/>
    <w:rsid w:val="00450455"/>
    <w:rsid w:val="004516ED"/>
    <w:rsid w:val="00456A95"/>
    <w:rsid w:val="00466F04"/>
    <w:rsid w:val="004711A8"/>
    <w:rsid w:val="0047381F"/>
    <w:rsid w:val="0047513F"/>
    <w:rsid w:val="00475B32"/>
    <w:rsid w:val="00482077"/>
    <w:rsid w:val="00487CCF"/>
    <w:rsid w:val="004951DC"/>
    <w:rsid w:val="004B6BC5"/>
    <w:rsid w:val="004C6738"/>
    <w:rsid w:val="004C6EAD"/>
    <w:rsid w:val="004D090F"/>
    <w:rsid w:val="004D0E03"/>
    <w:rsid w:val="004D265A"/>
    <w:rsid w:val="004D5330"/>
    <w:rsid w:val="004D62F6"/>
    <w:rsid w:val="004E5C3E"/>
    <w:rsid w:val="004F363E"/>
    <w:rsid w:val="004F5C70"/>
    <w:rsid w:val="0050045B"/>
    <w:rsid w:val="0050232A"/>
    <w:rsid w:val="00507E43"/>
    <w:rsid w:val="00517FCF"/>
    <w:rsid w:val="00525F19"/>
    <w:rsid w:val="005265C8"/>
    <w:rsid w:val="005338F2"/>
    <w:rsid w:val="005426CC"/>
    <w:rsid w:val="00544958"/>
    <w:rsid w:val="00544CBC"/>
    <w:rsid w:val="005508E4"/>
    <w:rsid w:val="00553795"/>
    <w:rsid w:val="00567BD1"/>
    <w:rsid w:val="0057068A"/>
    <w:rsid w:val="00586F92"/>
    <w:rsid w:val="005A288C"/>
    <w:rsid w:val="005B0F4D"/>
    <w:rsid w:val="005B26AA"/>
    <w:rsid w:val="005B5409"/>
    <w:rsid w:val="005B5D29"/>
    <w:rsid w:val="005C31B4"/>
    <w:rsid w:val="005C3367"/>
    <w:rsid w:val="005C3C8E"/>
    <w:rsid w:val="005D1627"/>
    <w:rsid w:val="005D27DE"/>
    <w:rsid w:val="005E06C6"/>
    <w:rsid w:val="005E33C7"/>
    <w:rsid w:val="005E60B4"/>
    <w:rsid w:val="005F16F2"/>
    <w:rsid w:val="00605BF7"/>
    <w:rsid w:val="006137C5"/>
    <w:rsid w:val="00622CC4"/>
    <w:rsid w:val="00624964"/>
    <w:rsid w:val="00626B51"/>
    <w:rsid w:val="0063137C"/>
    <w:rsid w:val="006362F2"/>
    <w:rsid w:val="00645EC0"/>
    <w:rsid w:val="00665992"/>
    <w:rsid w:val="00672A00"/>
    <w:rsid w:val="00684AFB"/>
    <w:rsid w:val="006A7694"/>
    <w:rsid w:val="006C16AE"/>
    <w:rsid w:val="006C4520"/>
    <w:rsid w:val="006C4D09"/>
    <w:rsid w:val="006C7947"/>
    <w:rsid w:val="006D5FED"/>
    <w:rsid w:val="006D7899"/>
    <w:rsid w:val="006E09C7"/>
    <w:rsid w:val="006E4276"/>
    <w:rsid w:val="006F1D00"/>
    <w:rsid w:val="006F279F"/>
    <w:rsid w:val="007002A8"/>
    <w:rsid w:val="00713B92"/>
    <w:rsid w:val="00724D10"/>
    <w:rsid w:val="00731231"/>
    <w:rsid w:val="00732B2C"/>
    <w:rsid w:val="00736DA4"/>
    <w:rsid w:val="00737E11"/>
    <w:rsid w:val="00754261"/>
    <w:rsid w:val="007668EC"/>
    <w:rsid w:val="00771977"/>
    <w:rsid w:val="007757D3"/>
    <w:rsid w:val="00783AD3"/>
    <w:rsid w:val="007865E1"/>
    <w:rsid w:val="00787F72"/>
    <w:rsid w:val="007933C6"/>
    <w:rsid w:val="007A580D"/>
    <w:rsid w:val="007B1451"/>
    <w:rsid w:val="007B32F6"/>
    <w:rsid w:val="007B4925"/>
    <w:rsid w:val="007B6644"/>
    <w:rsid w:val="007C2227"/>
    <w:rsid w:val="007C255E"/>
    <w:rsid w:val="007C5B31"/>
    <w:rsid w:val="007C68C8"/>
    <w:rsid w:val="007D0D2A"/>
    <w:rsid w:val="007D47ED"/>
    <w:rsid w:val="007E1A2C"/>
    <w:rsid w:val="007E4F82"/>
    <w:rsid w:val="00807DE7"/>
    <w:rsid w:val="00812867"/>
    <w:rsid w:val="00814F52"/>
    <w:rsid w:val="00822383"/>
    <w:rsid w:val="00822BAD"/>
    <w:rsid w:val="00827CE9"/>
    <w:rsid w:val="008369C5"/>
    <w:rsid w:val="008407D8"/>
    <w:rsid w:val="00852986"/>
    <w:rsid w:val="00857F0B"/>
    <w:rsid w:val="008613E3"/>
    <w:rsid w:val="00862E50"/>
    <w:rsid w:val="00864397"/>
    <w:rsid w:val="00866C46"/>
    <w:rsid w:val="00877498"/>
    <w:rsid w:val="00886752"/>
    <w:rsid w:val="00890002"/>
    <w:rsid w:val="00894978"/>
    <w:rsid w:val="00897282"/>
    <w:rsid w:val="008A5B1F"/>
    <w:rsid w:val="008B5137"/>
    <w:rsid w:val="008C1FE6"/>
    <w:rsid w:val="008C3061"/>
    <w:rsid w:val="008D244F"/>
    <w:rsid w:val="008D289B"/>
    <w:rsid w:val="008E27BD"/>
    <w:rsid w:val="008E3FC9"/>
    <w:rsid w:val="008E5D26"/>
    <w:rsid w:val="008F30CC"/>
    <w:rsid w:val="008F5929"/>
    <w:rsid w:val="008F74D2"/>
    <w:rsid w:val="009012DF"/>
    <w:rsid w:val="00904D09"/>
    <w:rsid w:val="009054DF"/>
    <w:rsid w:val="00907720"/>
    <w:rsid w:val="00914BD5"/>
    <w:rsid w:val="00931A6F"/>
    <w:rsid w:val="0093294C"/>
    <w:rsid w:val="00945E2C"/>
    <w:rsid w:val="00947AC2"/>
    <w:rsid w:val="0097205D"/>
    <w:rsid w:val="00972E38"/>
    <w:rsid w:val="00973751"/>
    <w:rsid w:val="00975F3A"/>
    <w:rsid w:val="009943A1"/>
    <w:rsid w:val="00995B9D"/>
    <w:rsid w:val="009A0131"/>
    <w:rsid w:val="009A04A6"/>
    <w:rsid w:val="009A2328"/>
    <w:rsid w:val="009A2A19"/>
    <w:rsid w:val="009B5160"/>
    <w:rsid w:val="009B72B5"/>
    <w:rsid w:val="009C192A"/>
    <w:rsid w:val="009C2550"/>
    <w:rsid w:val="009C4D3F"/>
    <w:rsid w:val="009E26BD"/>
    <w:rsid w:val="009E608F"/>
    <w:rsid w:val="009E6ADA"/>
    <w:rsid w:val="009E756E"/>
    <w:rsid w:val="00A11FA7"/>
    <w:rsid w:val="00A13138"/>
    <w:rsid w:val="00A142B7"/>
    <w:rsid w:val="00A15A74"/>
    <w:rsid w:val="00A206E7"/>
    <w:rsid w:val="00A21436"/>
    <w:rsid w:val="00A215F8"/>
    <w:rsid w:val="00A21DB0"/>
    <w:rsid w:val="00A44627"/>
    <w:rsid w:val="00A46216"/>
    <w:rsid w:val="00A51BF7"/>
    <w:rsid w:val="00A81A28"/>
    <w:rsid w:val="00A86250"/>
    <w:rsid w:val="00A87302"/>
    <w:rsid w:val="00A92CE5"/>
    <w:rsid w:val="00AA5B0E"/>
    <w:rsid w:val="00AA5DF9"/>
    <w:rsid w:val="00AB44A0"/>
    <w:rsid w:val="00AC13C4"/>
    <w:rsid w:val="00AC6775"/>
    <w:rsid w:val="00AC727A"/>
    <w:rsid w:val="00AD66B5"/>
    <w:rsid w:val="00AE1EF8"/>
    <w:rsid w:val="00AE3CC8"/>
    <w:rsid w:val="00AE453D"/>
    <w:rsid w:val="00AF1296"/>
    <w:rsid w:val="00AF74CE"/>
    <w:rsid w:val="00B010DD"/>
    <w:rsid w:val="00B0432B"/>
    <w:rsid w:val="00B11036"/>
    <w:rsid w:val="00B136B4"/>
    <w:rsid w:val="00B15B12"/>
    <w:rsid w:val="00B316B0"/>
    <w:rsid w:val="00B36EB3"/>
    <w:rsid w:val="00B41975"/>
    <w:rsid w:val="00B45C2D"/>
    <w:rsid w:val="00B469A0"/>
    <w:rsid w:val="00B5548A"/>
    <w:rsid w:val="00B615F5"/>
    <w:rsid w:val="00B63EBE"/>
    <w:rsid w:val="00B678B0"/>
    <w:rsid w:val="00B84432"/>
    <w:rsid w:val="00B909E2"/>
    <w:rsid w:val="00B927B8"/>
    <w:rsid w:val="00BA1732"/>
    <w:rsid w:val="00BB1C28"/>
    <w:rsid w:val="00BB7CDC"/>
    <w:rsid w:val="00BC64A1"/>
    <w:rsid w:val="00BC7999"/>
    <w:rsid w:val="00BC7C2D"/>
    <w:rsid w:val="00BD291A"/>
    <w:rsid w:val="00BD4BCE"/>
    <w:rsid w:val="00BE728F"/>
    <w:rsid w:val="00BF2D5F"/>
    <w:rsid w:val="00BF2D8A"/>
    <w:rsid w:val="00BF39CB"/>
    <w:rsid w:val="00BF7ABD"/>
    <w:rsid w:val="00C16ED4"/>
    <w:rsid w:val="00C16F8D"/>
    <w:rsid w:val="00C178CD"/>
    <w:rsid w:val="00C25648"/>
    <w:rsid w:val="00C2739B"/>
    <w:rsid w:val="00C32589"/>
    <w:rsid w:val="00C33509"/>
    <w:rsid w:val="00C346C1"/>
    <w:rsid w:val="00C35025"/>
    <w:rsid w:val="00C372A1"/>
    <w:rsid w:val="00C40618"/>
    <w:rsid w:val="00C449CB"/>
    <w:rsid w:val="00C5094C"/>
    <w:rsid w:val="00C53648"/>
    <w:rsid w:val="00C5601B"/>
    <w:rsid w:val="00C71CED"/>
    <w:rsid w:val="00C80C08"/>
    <w:rsid w:val="00C81688"/>
    <w:rsid w:val="00C84D12"/>
    <w:rsid w:val="00C93116"/>
    <w:rsid w:val="00C96882"/>
    <w:rsid w:val="00CA11A0"/>
    <w:rsid w:val="00CA5CDE"/>
    <w:rsid w:val="00CD3F45"/>
    <w:rsid w:val="00CF2CB3"/>
    <w:rsid w:val="00CF31E6"/>
    <w:rsid w:val="00D04A7C"/>
    <w:rsid w:val="00D04E77"/>
    <w:rsid w:val="00D12B42"/>
    <w:rsid w:val="00D1328A"/>
    <w:rsid w:val="00D30A8C"/>
    <w:rsid w:val="00D35B3A"/>
    <w:rsid w:val="00D41486"/>
    <w:rsid w:val="00D42F2B"/>
    <w:rsid w:val="00D57281"/>
    <w:rsid w:val="00D63B7C"/>
    <w:rsid w:val="00D67269"/>
    <w:rsid w:val="00D77E02"/>
    <w:rsid w:val="00D9144A"/>
    <w:rsid w:val="00D96760"/>
    <w:rsid w:val="00DA1C78"/>
    <w:rsid w:val="00DA4E55"/>
    <w:rsid w:val="00DB1BBB"/>
    <w:rsid w:val="00DB7734"/>
    <w:rsid w:val="00DC4298"/>
    <w:rsid w:val="00DC550B"/>
    <w:rsid w:val="00DE76E7"/>
    <w:rsid w:val="00E00337"/>
    <w:rsid w:val="00E04C3D"/>
    <w:rsid w:val="00E12374"/>
    <w:rsid w:val="00E34904"/>
    <w:rsid w:val="00E36026"/>
    <w:rsid w:val="00E36C33"/>
    <w:rsid w:val="00E51801"/>
    <w:rsid w:val="00E55792"/>
    <w:rsid w:val="00E6041E"/>
    <w:rsid w:val="00E61861"/>
    <w:rsid w:val="00E64623"/>
    <w:rsid w:val="00E653E3"/>
    <w:rsid w:val="00E65754"/>
    <w:rsid w:val="00E66A2F"/>
    <w:rsid w:val="00E723FA"/>
    <w:rsid w:val="00E73FA5"/>
    <w:rsid w:val="00E77739"/>
    <w:rsid w:val="00E81BF7"/>
    <w:rsid w:val="00E84459"/>
    <w:rsid w:val="00E87E5C"/>
    <w:rsid w:val="00E93BA6"/>
    <w:rsid w:val="00E972C2"/>
    <w:rsid w:val="00EA6343"/>
    <w:rsid w:val="00EA64BE"/>
    <w:rsid w:val="00EB19F9"/>
    <w:rsid w:val="00EB5B9B"/>
    <w:rsid w:val="00ED0B7F"/>
    <w:rsid w:val="00ED30A0"/>
    <w:rsid w:val="00ED71BD"/>
    <w:rsid w:val="00EE61FB"/>
    <w:rsid w:val="00EF3274"/>
    <w:rsid w:val="00EF4BAA"/>
    <w:rsid w:val="00EF64BE"/>
    <w:rsid w:val="00F04D58"/>
    <w:rsid w:val="00F07C84"/>
    <w:rsid w:val="00F169A8"/>
    <w:rsid w:val="00F326C8"/>
    <w:rsid w:val="00F73741"/>
    <w:rsid w:val="00F74596"/>
    <w:rsid w:val="00F92C7E"/>
    <w:rsid w:val="00F95046"/>
    <w:rsid w:val="00FA2D36"/>
    <w:rsid w:val="00FA4A50"/>
    <w:rsid w:val="00FB4C6D"/>
    <w:rsid w:val="00FC29CA"/>
    <w:rsid w:val="00FC526F"/>
    <w:rsid w:val="00FC6A62"/>
    <w:rsid w:val="00FD6D95"/>
    <w:rsid w:val="00FF6FC2"/>
    <w:rsid w:val="29B4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209</Words>
  <Characters>1197</Characters>
  <Lines>9</Lines>
  <Paragraphs>2</Paragraphs>
  <TotalTime>268</TotalTime>
  <ScaleCrop>false</ScaleCrop>
  <LinksUpToDate>false</LinksUpToDate>
  <CharactersWithSpaces>1404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2020-06-18T03:50:00Z</dcterms:created>
  <dc:creator>贾永生</dc:creator>
  <cp:lastModifiedBy>海阔天空</cp:lastModifiedBy>
  <cp:lastPrinted>2020-06-18T08:21:00Z</cp:lastPrinted>
  <dcterms:modified xsi:type="dcterms:W3CDTF">2020-07-08T03:43:37Z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